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F984" w14:textId="77777777" w:rsidR="0040016F" w:rsidRPr="0040016F" w:rsidRDefault="0040016F" w:rsidP="0040016F">
      <w:pPr>
        <w:jc w:val="center"/>
        <w:rPr>
          <w:b/>
          <w:sz w:val="28"/>
          <w:szCs w:val="28"/>
        </w:rPr>
      </w:pPr>
      <w:r w:rsidRPr="0040016F">
        <w:rPr>
          <w:b/>
          <w:sz w:val="28"/>
          <w:szCs w:val="28"/>
        </w:rPr>
        <w:t>Обличение фальши современной Бунину цивилизации, бессмысленной погони за богатством и наслаждениями. Рассказ «Господин из Сан-Франциско».</w:t>
      </w:r>
    </w:p>
    <w:p w14:paraId="17C1161C" w14:textId="77777777" w:rsidR="0040016F" w:rsidRDefault="0040016F" w:rsidP="0040016F">
      <w:pPr>
        <w:rPr>
          <w:i/>
          <w:sz w:val="28"/>
          <w:szCs w:val="28"/>
        </w:rPr>
      </w:pPr>
    </w:p>
    <w:p w14:paraId="320AB678" w14:textId="375A216D" w:rsidR="0040016F" w:rsidRPr="0040016F" w:rsidRDefault="0040016F" w:rsidP="0040016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История создания</w:t>
      </w:r>
    </w:p>
    <w:p w14:paraId="6006ED70" w14:textId="77777777" w:rsidR="0040016F" w:rsidRPr="0040016F" w:rsidRDefault="0040016F" w:rsidP="0040016F">
      <w:pPr>
        <w:spacing w:line="276" w:lineRule="auto"/>
        <w:ind w:firstLine="360"/>
        <w:jc w:val="both"/>
        <w:rPr>
          <w:sz w:val="28"/>
          <w:szCs w:val="28"/>
        </w:rPr>
      </w:pPr>
      <w:r w:rsidRPr="0040016F">
        <w:rPr>
          <w:sz w:val="28"/>
          <w:szCs w:val="28"/>
        </w:rPr>
        <w:t xml:space="preserve">Уже шла Первая мировая война, налицо был кризис цивилизации. Бунин обратился к проблемам актуальным, но не связанным непосредственно с Россией, с текущей действительностью. Весной 1911 года Бунин посетил Францию, Алжир, Капри. В декабре 1910 – весной </w:t>
      </w:r>
      <w:smartTag w:uri="urn:schemas-microsoft-com:office:smarttags" w:element="metricconverter">
        <w:smartTagPr>
          <w:attr w:name="ProductID" w:val="1911 г"/>
        </w:smartTagPr>
        <w:r w:rsidRPr="0040016F">
          <w:rPr>
            <w:sz w:val="28"/>
            <w:szCs w:val="28"/>
          </w:rPr>
          <w:t xml:space="preserve">1911 </w:t>
        </w:r>
        <w:proofErr w:type="spellStart"/>
        <w:r w:rsidRPr="0040016F">
          <w:rPr>
            <w:sz w:val="28"/>
            <w:szCs w:val="28"/>
          </w:rPr>
          <w:t>г</w:t>
        </w:r>
      </w:smartTag>
      <w:r w:rsidRPr="0040016F">
        <w:rPr>
          <w:sz w:val="28"/>
          <w:szCs w:val="28"/>
        </w:rPr>
        <w:t>.г</w:t>
      </w:r>
      <w:proofErr w:type="spellEnd"/>
      <w:r w:rsidRPr="0040016F">
        <w:rPr>
          <w:sz w:val="28"/>
          <w:szCs w:val="28"/>
        </w:rPr>
        <w:t xml:space="preserve">. был в Египте и на Цейлоне. Весной </w:t>
      </w:r>
      <w:smartTag w:uri="urn:schemas-microsoft-com:office:smarttags" w:element="metricconverter">
        <w:smartTagPr>
          <w:attr w:name="ProductID" w:val="1912 г"/>
        </w:smartTagPr>
        <w:r w:rsidRPr="0040016F">
          <w:rPr>
            <w:sz w:val="28"/>
            <w:szCs w:val="28"/>
          </w:rPr>
          <w:t>1912 г</w:t>
        </w:r>
      </w:smartTag>
      <w:r w:rsidRPr="0040016F">
        <w:rPr>
          <w:sz w:val="28"/>
          <w:szCs w:val="28"/>
        </w:rPr>
        <w:t>. снова уехал на Капри, а летом побывал в Константинополе, Бухаресте и других странах Европы. Впечатление от этих путешествий отразились в рассказах и повестях, составивших сборники «Суходол» (1912), «Чаша жизни» (1915), «Господин из Сан-Франциско» (1916).</w:t>
      </w:r>
      <w:bookmarkStart w:id="0" w:name="_GoBack"/>
      <w:bookmarkEnd w:id="0"/>
    </w:p>
    <w:p w14:paraId="04CFC559" w14:textId="77777777" w:rsidR="0040016F" w:rsidRPr="0040016F" w:rsidRDefault="0040016F" w:rsidP="0040016F">
      <w:pPr>
        <w:spacing w:line="276" w:lineRule="auto"/>
        <w:jc w:val="both"/>
        <w:rPr>
          <w:sz w:val="28"/>
          <w:szCs w:val="28"/>
        </w:rPr>
      </w:pPr>
      <w:r w:rsidRPr="0040016F">
        <w:rPr>
          <w:sz w:val="28"/>
          <w:szCs w:val="28"/>
        </w:rPr>
        <w:tab/>
        <w:t xml:space="preserve">Повесть продолжает традицию </w:t>
      </w:r>
      <w:proofErr w:type="spellStart"/>
      <w:r w:rsidRPr="0040016F">
        <w:rPr>
          <w:sz w:val="28"/>
          <w:szCs w:val="28"/>
        </w:rPr>
        <w:t>Л.Н.Толстого</w:t>
      </w:r>
      <w:proofErr w:type="spellEnd"/>
      <w:r w:rsidRPr="0040016F">
        <w:rPr>
          <w:sz w:val="28"/>
          <w:szCs w:val="28"/>
        </w:rPr>
        <w:t>, изображавшего болезнь и смерть как важнейшие события, выявлявшие цену личности. Например, всемирно известный рассказ Толстого «Смерть Ивана Ильича». Наряду с философской тематикой Буниным разрабатывается социальная проблематика, связанная с критическим отношением к бездуховности буржуазного общества, к возвышению технического прогресса в ущерб внутреннему совершенствованию.</w:t>
      </w:r>
    </w:p>
    <w:p w14:paraId="0D01A6BE" w14:textId="77777777" w:rsidR="0040016F" w:rsidRDefault="0040016F" w:rsidP="0040016F">
      <w:pPr>
        <w:rPr>
          <w:b/>
          <w:sz w:val="28"/>
          <w:szCs w:val="28"/>
        </w:rPr>
      </w:pPr>
    </w:p>
    <w:p w14:paraId="5CDB1927" w14:textId="77777777" w:rsidR="0040016F" w:rsidRDefault="0040016F" w:rsidP="0040016F">
      <w:pPr>
        <w:rPr>
          <w:b/>
          <w:sz w:val="28"/>
          <w:szCs w:val="28"/>
        </w:rPr>
      </w:pPr>
    </w:p>
    <w:p w14:paraId="4D0F67CC" w14:textId="55CCC2B0" w:rsidR="0040016F" w:rsidRPr="0040016F" w:rsidRDefault="0040016F" w:rsidP="0040016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Подумайте </w:t>
      </w:r>
      <w:r w:rsidRPr="00400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  <w:r w:rsidRPr="0040016F">
        <w:rPr>
          <w:b/>
          <w:sz w:val="28"/>
          <w:szCs w:val="28"/>
        </w:rPr>
        <w:t>устройств</w:t>
      </w:r>
      <w:r>
        <w:rPr>
          <w:b/>
          <w:sz w:val="28"/>
          <w:szCs w:val="28"/>
        </w:rPr>
        <w:t>е</w:t>
      </w:r>
      <w:r w:rsidRPr="0040016F">
        <w:rPr>
          <w:b/>
          <w:sz w:val="28"/>
          <w:szCs w:val="28"/>
        </w:rPr>
        <w:t xml:space="preserve"> рассказа.</w:t>
      </w:r>
    </w:p>
    <w:p w14:paraId="0D3EF42F" w14:textId="77777777" w:rsid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 xml:space="preserve"> </w:t>
      </w:r>
    </w:p>
    <w:p w14:paraId="630DEE53" w14:textId="797EB6FD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Где, как вам кажется, завязка рассказа?</w:t>
      </w:r>
    </w:p>
    <w:p w14:paraId="5781C68D" w14:textId="7BD7400E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 xml:space="preserve"> Что стало кульминацией основного конфликта?</w:t>
      </w:r>
    </w:p>
    <w:p w14:paraId="44030B36" w14:textId="63A1201F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Что является развязкой рассказа?</w:t>
      </w:r>
    </w:p>
    <w:p w14:paraId="685BA62A" w14:textId="13071A82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 xml:space="preserve"> Какой характер имеет композиция рассказа?</w:t>
      </w:r>
    </w:p>
    <w:p w14:paraId="3FCF0C2C" w14:textId="1290BB4E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Можно ли сказать, что в рассказе изображена не только одна история жизни и смерти человека?</w:t>
      </w:r>
    </w:p>
    <w:p w14:paraId="3C35976C" w14:textId="176BB36F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Какие образы в рассказе имеют символический характер?</w:t>
      </w:r>
    </w:p>
    <w:p w14:paraId="6EE289D0" w14:textId="19CF70BC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 xml:space="preserve">Прочитайте, как описан корабль. </w:t>
      </w:r>
    </w:p>
    <w:p w14:paraId="54249C0A" w14:textId="77777777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lastRenderedPageBreak/>
        <w:t>Жизнь этих людей обозначается длиннейшим неопределенно-личным предложение: «Вставали рано, пили кофе и т.д.» Что подчеркивают эти предложения?</w:t>
      </w:r>
    </w:p>
    <w:p w14:paraId="0E3BF033" w14:textId="462493BE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Как изображены эти сливки общества?</w:t>
      </w:r>
    </w:p>
    <w:p w14:paraId="73D75EFF" w14:textId="0444C9C0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А где же ад?</w:t>
      </w:r>
    </w:p>
    <w:p w14:paraId="0ABF5957" w14:textId="77777777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 xml:space="preserve">За стенами был страшный океан, о котором не думали. Появляется образ океана. </w:t>
      </w:r>
    </w:p>
    <w:p w14:paraId="3C819658" w14:textId="5DFC898A" w:rsidR="0040016F" w:rsidRP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Символическим является о образ главного героя. Почему у него нет имени?</w:t>
      </w:r>
    </w:p>
    <w:p w14:paraId="66407B38" w14:textId="6579FCE6" w:rsidR="0040016F" w:rsidRDefault="0040016F" w:rsidP="0040016F">
      <w:pPr>
        <w:spacing w:line="480" w:lineRule="auto"/>
        <w:rPr>
          <w:sz w:val="28"/>
          <w:szCs w:val="28"/>
        </w:rPr>
      </w:pPr>
      <w:r w:rsidRPr="0040016F">
        <w:rPr>
          <w:sz w:val="28"/>
          <w:szCs w:val="28"/>
        </w:rPr>
        <w:t>Про</w:t>
      </w:r>
      <w:r w:rsidRPr="0040016F">
        <w:rPr>
          <w:sz w:val="28"/>
          <w:szCs w:val="28"/>
        </w:rPr>
        <w:t>читайте его портрет, какие эпитеты использует Бунин?</w:t>
      </w:r>
    </w:p>
    <w:p w14:paraId="13E7DD66" w14:textId="41253D5D" w:rsidR="0040016F" w:rsidRDefault="0040016F" w:rsidP="0040016F">
      <w:pPr>
        <w:spacing w:line="480" w:lineRule="auto"/>
        <w:rPr>
          <w:sz w:val="28"/>
          <w:szCs w:val="28"/>
        </w:rPr>
      </w:pPr>
    </w:p>
    <w:p w14:paraId="4CAFF22D" w14:textId="157DAF6B" w:rsidR="0040016F" w:rsidRPr="0040016F" w:rsidRDefault="0040016F" w:rsidP="0040016F">
      <w:pPr>
        <w:spacing w:line="480" w:lineRule="auto"/>
        <w:rPr>
          <w:b/>
          <w:sz w:val="28"/>
          <w:szCs w:val="28"/>
        </w:rPr>
      </w:pPr>
      <w:r w:rsidRPr="0040016F">
        <w:rPr>
          <w:b/>
          <w:sz w:val="28"/>
          <w:szCs w:val="28"/>
        </w:rPr>
        <w:t>На следующем уроке обсудим финал рассказа</w:t>
      </w:r>
    </w:p>
    <w:sectPr w:rsidR="0040016F" w:rsidRPr="004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068FD"/>
    <w:multiLevelType w:val="hybridMultilevel"/>
    <w:tmpl w:val="1B808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0"/>
    <w:rsid w:val="0040016F"/>
    <w:rsid w:val="006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1C51B"/>
  <w15:chartTrackingRefBased/>
  <w15:docId w15:val="{C1F711B4-2B0D-43CF-9087-F0DEC9D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2021-09-16T09:04:00Z</dcterms:created>
  <dcterms:modified xsi:type="dcterms:W3CDTF">2021-09-16T09:10:00Z</dcterms:modified>
</cp:coreProperties>
</file>